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沈阳市欢赢食品厂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C2828"/>
    <w:rsid w:val="00F85096"/>
    <w:rsid w:val="062B21A4"/>
    <w:rsid w:val="0F950E9E"/>
    <w:rsid w:val="13EA0AB8"/>
    <w:rsid w:val="19DD2B4C"/>
    <w:rsid w:val="1FE8583F"/>
    <w:rsid w:val="232A616E"/>
    <w:rsid w:val="23C308D7"/>
    <w:rsid w:val="2999366B"/>
    <w:rsid w:val="2A383867"/>
    <w:rsid w:val="2BDF3876"/>
    <w:rsid w:val="2BED37C5"/>
    <w:rsid w:val="30E43E01"/>
    <w:rsid w:val="32B36180"/>
    <w:rsid w:val="3B556027"/>
    <w:rsid w:val="49942410"/>
    <w:rsid w:val="53C02053"/>
    <w:rsid w:val="58C44394"/>
    <w:rsid w:val="5BE72873"/>
    <w:rsid w:val="60566219"/>
    <w:rsid w:val="61221868"/>
    <w:rsid w:val="67D77C40"/>
    <w:rsid w:val="69076303"/>
    <w:rsid w:val="6A276898"/>
    <w:rsid w:val="6C9C3206"/>
    <w:rsid w:val="6CC938CF"/>
    <w:rsid w:val="6CF44DF0"/>
    <w:rsid w:val="6E935777"/>
    <w:rsid w:val="6F1572A0"/>
    <w:rsid w:val="7EF24F07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2024-03-28T01:17:00Z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FCB606727E9B440AA3D7132CD0240AFA_13</vt:lpwstr>
  </property>
</Properties>
</file>